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1F" w:rsidRDefault="00B20C1F"/>
    <w:p w:rsidR="00B20C1F" w:rsidRDefault="00B20C1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1505"/>
        <w:gridCol w:w="1504"/>
        <w:gridCol w:w="3010"/>
      </w:tblGrid>
      <w:tr w:rsidR="002A78A8">
        <w:trPr>
          <w:trHeight w:val="93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Verzoek om verlof tot en met 10 schooldagen </w:t>
            </w:r>
          </w:p>
          <w:p w:rsidR="002A78A8" w:rsidRDefault="002A78A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Lever dit formulier in bij de administratie of directie van de school. </w:t>
            </w: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</w:tc>
      </w:tr>
      <w:tr w:rsidR="002A78A8">
        <w:trPr>
          <w:trHeight w:val="366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 belangrijke omstandigheden kan mijn kind niet naar school komen. Ik vraag op grond van artikel 11 sub g en artikel 14 van de Leerplichtwet verlof voor mijn kind. Het verlof duurt niet langer dan 10 schooldagen en vindt niet plaats in de eerste twee lesweken van het schooljaar. </w:t>
            </w:r>
          </w:p>
        </w:tc>
      </w:tr>
      <w:tr w:rsidR="002A78A8">
        <w:trPr>
          <w:trHeight w:val="104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vraag verlof voor de periode </w:t>
            </w:r>
          </w:p>
        </w:tc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……-……-…………t/m ……-……- ……... ... </w:t>
            </w:r>
          </w:p>
        </w:tc>
      </w:tr>
      <w:tr w:rsidR="002A78A8">
        <w:trPr>
          <w:trHeight w:val="93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Gegevens van mijn kind </w:t>
            </w:r>
          </w:p>
        </w:tc>
      </w:tr>
      <w:tr w:rsidR="002A78A8">
        <w:trPr>
          <w:trHeight w:val="95"/>
        </w:trPr>
        <w:tc>
          <w:tcPr>
            <w:tcW w:w="4514" w:type="dxa"/>
            <w:gridSpan w:val="2"/>
          </w:tcPr>
          <w:p w:rsidR="002A78A8" w:rsidRDefault="002339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</w:t>
            </w:r>
            <w:r w:rsidR="002A78A8">
              <w:rPr>
                <w:sz w:val="20"/>
                <w:szCs w:val="20"/>
              </w:rPr>
              <w:t xml:space="preserve"> en achternaam </w:t>
            </w:r>
          </w:p>
        </w:tc>
        <w:tc>
          <w:tcPr>
            <w:tcW w:w="4514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 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</w:p>
        </w:tc>
      </w:tr>
      <w:tr w:rsidR="002A78A8">
        <w:trPr>
          <w:trHeight w:val="95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Geboortedatum </w:t>
            </w:r>
          </w:p>
        </w:tc>
        <w:tc>
          <w:tcPr>
            <w:tcW w:w="4514" w:type="dxa"/>
            <w:gridSpan w:val="2"/>
          </w:tcPr>
          <w:p w:rsidR="002A78A8" w:rsidRDefault="002339F7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339F7" w:rsidRDefault="002339F7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Burgerservicenummer (BSN) </w:t>
            </w:r>
          </w:p>
        </w:tc>
        <w:tc>
          <w:tcPr>
            <w:tcW w:w="4514" w:type="dxa"/>
            <w:gridSpan w:val="2"/>
          </w:tcPr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</w:p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 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339F7" w:rsidRDefault="002339F7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4514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</w:p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2A78A8">
        <w:trPr>
          <w:trHeight w:val="95"/>
        </w:trPr>
        <w:tc>
          <w:tcPr>
            <w:tcW w:w="4514" w:type="dxa"/>
            <w:gridSpan w:val="2"/>
          </w:tcPr>
          <w:p w:rsidR="002339F7" w:rsidRDefault="002339F7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Postcode en woonplaats </w:t>
            </w:r>
          </w:p>
        </w:tc>
        <w:tc>
          <w:tcPr>
            <w:tcW w:w="4514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</w:p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2A78A8">
        <w:trPr>
          <w:trHeight w:val="93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Mijn gegevens </w:t>
            </w:r>
          </w:p>
        </w:tc>
      </w:tr>
      <w:tr w:rsidR="002A78A8">
        <w:trPr>
          <w:trHeight w:val="95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Voorletters en achternaam </w:t>
            </w:r>
          </w:p>
        </w:tc>
        <w:tc>
          <w:tcPr>
            <w:tcW w:w="4514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 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339F7" w:rsidRDefault="002339F7">
            <w:pPr>
              <w:pStyle w:val="Default"/>
              <w:rPr>
                <w:sz w:val="20"/>
                <w:szCs w:val="20"/>
              </w:rPr>
            </w:pPr>
          </w:p>
          <w:p w:rsidR="002A78A8" w:rsidRDefault="009C1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adres</w:t>
            </w:r>
            <w:r w:rsidR="002A7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  <w:gridSpan w:val="2"/>
          </w:tcPr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</w:p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 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339F7" w:rsidRDefault="002339F7">
            <w:pPr>
              <w:pStyle w:val="Default"/>
              <w:rPr>
                <w:sz w:val="20"/>
                <w:szCs w:val="20"/>
              </w:rPr>
            </w:pPr>
          </w:p>
          <w:p w:rsidR="002A78A8" w:rsidRDefault="009B25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  <w:r w:rsidR="002A7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  <w:gridSpan w:val="2"/>
          </w:tcPr>
          <w:p w:rsidR="002339F7" w:rsidRDefault="002339F7" w:rsidP="002A78A8">
            <w:pPr>
              <w:pStyle w:val="Default"/>
              <w:rPr>
                <w:sz w:val="20"/>
                <w:szCs w:val="20"/>
              </w:rPr>
            </w:pPr>
          </w:p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 </w:t>
            </w:r>
          </w:p>
        </w:tc>
      </w:tr>
      <w:tr w:rsidR="002A78A8">
        <w:trPr>
          <w:trHeight w:val="97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</w:p>
        </w:tc>
      </w:tr>
      <w:tr w:rsidR="002A78A8">
        <w:trPr>
          <w:trHeight w:val="95"/>
        </w:trPr>
        <w:tc>
          <w:tcPr>
            <w:tcW w:w="4514" w:type="dxa"/>
            <w:gridSpan w:val="2"/>
          </w:tcPr>
          <w:p w:rsidR="002A78A8" w:rsidRDefault="002A78A8" w:rsidP="003035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……-……-………… </w:t>
            </w:r>
          </w:p>
        </w:tc>
        <w:tc>
          <w:tcPr>
            <w:tcW w:w="4514" w:type="dxa"/>
            <w:gridSpan w:val="2"/>
          </w:tcPr>
          <w:p w:rsidR="002A78A8" w:rsidRDefault="002A78A8" w:rsidP="003035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Handtekening: </w:t>
            </w:r>
          </w:p>
        </w:tc>
      </w:tr>
      <w:tr w:rsidR="002A78A8">
        <w:trPr>
          <w:trHeight w:val="93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Reden voor </w:t>
            </w:r>
            <w:r w:rsidR="002339F7">
              <w:rPr>
                <w:b/>
                <w:bCs/>
                <w:sz w:val="20"/>
                <w:szCs w:val="20"/>
              </w:rPr>
              <w:t>verlofaanvraag</w:t>
            </w: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339F7" w:rsidRDefault="002339F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339F7" w:rsidRDefault="002339F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339F7" w:rsidRDefault="002339F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Gegevens van school </w:t>
            </w:r>
          </w:p>
        </w:tc>
      </w:tr>
      <w:tr w:rsidR="002A78A8" w:rsidTr="002A78A8">
        <w:trPr>
          <w:trHeight w:val="95"/>
        </w:trPr>
        <w:tc>
          <w:tcPr>
            <w:tcW w:w="3009" w:type="dxa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school </w:t>
            </w:r>
          </w:p>
        </w:tc>
        <w:tc>
          <w:tcPr>
            <w:tcW w:w="3009" w:type="dxa"/>
            <w:gridSpan w:val="2"/>
          </w:tcPr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 </w:t>
            </w:r>
          </w:p>
        </w:tc>
        <w:tc>
          <w:tcPr>
            <w:tcW w:w="3010" w:type="dxa"/>
          </w:tcPr>
          <w:p w:rsidR="002A78A8" w:rsidRDefault="00211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2339F7">
              <w:rPr>
                <w:sz w:val="20"/>
                <w:szCs w:val="20"/>
              </w:rPr>
              <w:t>Groep</w:t>
            </w:r>
            <w:r w:rsidR="002A78A8">
              <w:rPr>
                <w:sz w:val="20"/>
                <w:szCs w:val="20"/>
              </w:rPr>
              <w:t xml:space="preserve">:………… </w:t>
            </w:r>
          </w:p>
        </w:tc>
      </w:tr>
      <w:tr w:rsidR="002A78A8">
        <w:trPr>
          <w:trHeight w:val="93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te vullen door de schooldirectie </w:t>
            </w:r>
          </w:p>
        </w:tc>
      </w:tr>
      <w:tr w:rsidR="002A78A8">
        <w:trPr>
          <w:trHeight w:val="400"/>
        </w:trPr>
        <w:tc>
          <w:tcPr>
            <w:tcW w:w="9028" w:type="dxa"/>
            <w:gridSpan w:val="4"/>
          </w:tcPr>
          <w:p w:rsidR="00583F5E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verleen wel / geen toestemming voor het verlof. Toelichting:</w:t>
            </w:r>
          </w:p>
          <w:p w:rsidR="00583F5E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78A8" w:rsidRDefault="002A78A8" w:rsidP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 </w:t>
            </w:r>
          </w:p>
        </w:tc>
      </w:tr>
      <w:tr w:rsidR="002A78A8">
        <w:trPr>
          <w:trHeight w:val="93"/>
        </w:trPr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  <w:p w:rsidR="00583F5E" w:rsidRDefault="00583F5E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……-……-………… </w:t>
            </w:r>
          </w:p>
        </w:tc>
        <w:tc>
          <w:tcPr>
            <w:tcW w:w="4514" w:type="dxa"/>
            <w:gridSpan w:val="2"/>
          </w:tcPr>
          <w:p w:rsidR="002A78A8" w:rsidRDefault="002A78A8">
            <w:pPr>
              <w:pStyle w:val="Default"/>
              <w:rPr>
                <w:sz w:val="20"/>
                <w:szCs w:val="20"/>
              </w:rPr>
            </w:pPr>
          </w:p>
          <w:p w:rsidR="00583F5E" w:rsidRDefault="00583F5E">
            <w:pPr>
              <w:pStyle w:val="Default"/>
              <w:rPr>
                <w:sz w:val="20"/>
                <w:szCs w:val="20"/>
              </w:rPr>
            </w:pPr>
          </w:p>
          <w:p w:rsidR="002A78A8" w:rsidRDefault="002A7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Handtekening: </w:t>
            </w:r>
          </w:p>
        </w:tc>
      </w:tr>
      <w:tr w:rsidR="002A78A8">
        <w:trPr>
          <w:trHeight w:val="259"/>
        </w:trPr>
        <w:tc>
          <w:tcPr>
            <w:tcW w:w="9028" w:type="dxa"/>
            <w:gridSpan w:val="4"/>
          </w:tcPr>
          <w:p w:rsidR="002A78A8" w:rsidRDefault="002A78A8">
            <w:pPr>
              <w:pStyle w:val="Default"/>
              <w:rPr>
                <w:sz w:val="16"/>
                <w:szCs w:val="16"/>
              </w:rPr>
            </w:pPr>
          </w:p>
          <w:p w:rsidR="00583F5E" w:rsidRDefault="00583F5E">
            <w:pPr>
              <w:pStyle w:val="Default"/>
              <w:rPr>
                <w:sz w:val="16"/>
                <w:szCs w:val="16"/>
              </w:rPr>
            </w:pPr>
          </w:p>
          <w:p w:rsidR="00583F5E" w:rsidRDefault="00583F5E">
            <w:pPr>
              <w:pStyle w:val="Default"/>
              <w:rPr>
                <w:sz w:val="16"/>
                <w:szCs w:val="16"/>
              </w:rPr>
            </w:pPr>
          </w:p>
          <w:p w:rsidR="002A78A8" w:rsidRDefault="002A78A8">
            <w:pPr>
              <w:pStyle w:val="Default"/>
              <w:rPr>
                <w:sz w:val="16"/>
                <w:szCs w:val="16"/>
              </w:rPr>
            </w:pPr>
          </w:p>
          <w:p w:rsidR="002A78A8" w:rsidRDefault="002A78A8" w:rsidP="002339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Bent u het niet eens met deze beslissing? Stuur dan binnen zes weken na de beslissing een brief naar de directie van de school. In de brief legt u uit waarom u bezwaar maakt. In spoedgevallen kunt u de rechtbank vragen een voorlopige voorziening te treffen. Wilt u weten hoe dat moet? Neem dan contact op met de schooldirectie.</w:t>
            </w:r>
          </w:p>
        </w:tc>
      </w:tr>
    </w:tbl>
    <w:p w:rsidR="00BF5D37" w:rsidRDefault="00B20C1F" w:rsidP="002339F7"/>
    <w:sectPr w:rsidR="00BF5D37" w:rsidSect="00583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8"/>
    <w:rsid w:val="00211C58"/>
    <w:rsid w:val="002339F7"/>
    <w:rsid w:val="002A78A8"/>
    <w:rsid w:val="003E7E14"/>
    <w:rsid w:val="00406A5B"/>
    <w:rsid w:val="00517DFB"/>
    <w:rsid w:val="00583F5E"/>
    <w:rsid w:val="00850A56"/>
    <w:rsid w:val="009B2519"/>
    <w:rsid w:val="009C1BAA"/>
    <w:rsid w:val="00B20C1F"/>
    <w:rsid w:val="00C25F53"/>
    <w:rsid w:val="00D64CC0"/>
    <w:rsid w:val="00D84CB1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3B90"/>
  <w15:docId w15:val="{1B6CD625-C7B1-4C0E-A44E-91AA901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7D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A7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administratie</dc:creator>
  <cp:keywords/>
  <dc:description/>
  <cp:lastModifiedBy>Marit Huizing</cp:lastModifiedBy>
  <cp:revision>3</cp:revision>
  <dcterms:created xsi:type="dcterms:W3CDTF">2020-06-22T09:11:00Z</dcterms:created>
  <dcterms:modified xsi:type="dcterms:W3CDTF">2020-06-22T09:12:00Z</dcterms:modified>
</cp:coreProperties>
</file>